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A0" w:rsidRDefault="00924883">
      <w:pPr>
        <w:ind w:left="0" w:hanging="2"/>
        <w:jc w:val="center"/>
      </w:pPr>
      <w:r>
        <w:rPr>
          <w:b/>
        </w:rPr>
        <w:t>OBRAZAC POZIVA ZA ORGANIZACIJU VIŠEDNEVNE IZVANUČIONIČKE NASTAVE</w:t>
      </w:r>
    </w:p>
    <w:tbl>
      <w:tblPr>
        <w:tblStyle w:val="a"/>
        <w:tblW w:w="34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4"/>
        <w:gridCol w:w="1888"/>
      </w:tblGrid>
      <w:tr w:rsidR="00C460A0">
        <w:trPr>
          <w:trHeight w:val="3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E8195E">
            <w:pPr>
              <w:spacing w:after="0" w:line="240" w:lineRule="auto"/>
              <w:ind w:left="0" w:hanging="2"/>
            </w:pPr>
            <w:r>
              <w:t>5</w:t>
            </w:r>
            <w:r w:rsidR="00924883">
              <w:t>.-2019./2020.</w:t>
            </w:r>
          </w:p>
        </w:tc>
      </w:tr>
    </w:tbl>
    <w:p w:rsidR="00C460A0" w:rsidRDefault="00C460A0">
      <w:pPr>
        <w:ind w:left="0" w:hanging="2"/>
      </w:pPr>
      <w:bookmarkStart w:id="0" w:name="_GoBack"/>
      <w:bookmarkEnd w:id="0"/>
    </w:p>
    <w:tbl>
      <w:tblPr>
        <w:tblStyle w:val="a0"/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87"/>
      </w:tblGrid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Podaci o školi:</w:t>
            </w:r>
          </w:p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Dostava ponuda na adresu: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i/>
              </w:rPr>
              <w:t>Upisati tražene podatke</w:t>
            </w:r>
          </w:p>
          <w:p w:rsidR="00C460A0" w:rsidRDefault="00924883">
            <w:pPr>
              <w:spacing w:after="0" w:line="240" w:lineRule="auto"/>
              <w:ind w:left="0" w:hanging="2"/>
            </w:pPr>
            <w:r>
              <w:t>OŠ Julija Benešića Ilok</w:t>
            </w:r>
          </w:p>
        </w:tc>
      </w:tr>
      <w:tr w:rsidR="00C460A0">
        <w:trPr>
          <w:trHeight w:val="3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Ime škole: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OŠ Julija Benešića Ilok, OŠ Dr. Franjo Tuđman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 xml:space="preserve">Trg sv. Ivana </w:t>
            </w:r>
            <w:proofErr w:type="spellStart"/>
            <w:r>
              <w:rPr>
                <w:color w:val="222222"/>
                <w:highlight w:val="white"/>
              </w:rPr>
              <w:t>Kapistrana</w:t>
            </w:r>
            <w:proofErr w:type="spellEnd"/>
            <w:r>
              <w:rPr>
                <w:color w:val="222222"/>
                <w:highlight w:val="white"/>
              </w:rPr>
              <w:t xml:space="preserve"> 1, Zagrebačka 41</w:t>
            </w: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 xml:space="preserve">Ilok, </w:t>
            </w:r>
            <w:proofErr w:type="spellStart"/>
            <w:r>
              <w:rPr>
                <w:color w:val="222222"/>
                <w:highlight w:val="white"/>
              </w:rPr>
              <w:t>Šarengrad</w:t>
            </w:r>
            <w:proofErr w:type="spellEnd"/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>32236, 32234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Sedmih razreda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OŠ Julija Benešića, OŠ Dr. Franjo Tuđman</w:t>
            </w: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Tip putovanja: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i/>
              </w:rPr>
              <w:t>Uz planirano upisati broj dana i noćenja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  <w:jc w:val="right"/>
            </w:pPr>
            <w: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  <w:jc w:val="right"/>
            </w:pPr>
            <w:r>
              <w:t>noćenja</w:t>
            </w: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  <w:jc w:val="right"/>
            </w:pPr>
            <w: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  <w:jc w:val="right"/>
            </w:pPr>
            <w:r>
              <w:t>noćenja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  <w:jc w:val="right"/>
            </w:pPr>
            <w:r>
              <w:t>5 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  <w:jc w:val="right"/>
            </w:pPr>
            <w:r>
              <w:t>4 noćenja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  <w:jc w:val="right"/>
            </w:pPr>
            <w: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  <w:jc w:val="right"/>
            </w:pPr>
            <w:r>
              <w:t>noćenja</w:t>
            </w: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Odredište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i/>
              </w:rPr>
              <w:t>Upisati područje ime/imena države/država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a) u Republici Hrvatskoj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Istra/ Srednja Dalmacija / Južna Dalmacija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b) u inozemstvu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od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do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 xml:space="preserve">21.6.2020. –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10.7.2020.</w:t>
            </w: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Broj sudionika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i/>
              </w:rPr>
              <w:t>Upisati broj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Ilok: 42</w:t>
            </w:r>
          </w:p>
          <w:p w:rsidR="00C460A0" w:rsidRDefault="00924883">
            <w:pPr>
              <w:spacing w:after="0" w:line="240" w:lineRule="auto"/>
              <w:ind w:left="0" w:hanging="2"/>
            </w:pPr>
            <w:proofErr w:type="spellStart"/>
            <w:r>
              <w:t>Šarengrad</w:t>
            </w:r>
            <w:proofErr w:type="spellEnd"/>
            <w:r>
              <w:t xml:space="preserve"> :5</w:t>
            </w:r>
          </w:p>
          <w:p w:rsidR="00C460A0" w:rsidRDefault="00924883">
            <w:pPr>
              <w:spacing w:after="0" w:line="240" w:lineRule="auto"/>
              <w:ind w:left="0" w:hanging="2"/>
            </w:pPr>
            <w:r>
              <w:t>Ukupno : 47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S mogućnošću odstupanja za pet učenika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4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4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Plan puta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i/>
              </w:rPr>
              <w:t>Upisati traženo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Mjesto polaska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Ilok i</w:t>
            </w:r>
            <w:r>
              <w:rPr>
                <w:b/>
              </w:rPr>
              <w:t xml:space="preserve"> Bapska</w:t>
            </w: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Usputna odredišta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Krajnji cilj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Istra/ Srednja Dalmacija / Južna Dalmacija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Vrsta prijevoza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i/>
              </w:rPr>
              <w:t>Traženo označiti s X ili dopisati kombinacije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b) Vlak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c) Brod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d) Zrakoplov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e) Kombinirani prijevoz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Smještaj i prehrana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a) Hostel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X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b) Hotel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 xml:space="preserve">(X ***) 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c) Pansion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d) Prehrana na bazi polupansiona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e) Prehrana na bazi punoga 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X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f) Drugo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U cijenu ponude uračunati: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a) Ulaznice 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b) Vodiča za razgled grada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c) Sudjelovanje u radionicama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d) Drugi zahtjevi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 xml:space="preserve">e) Prijedlog dodatnih sadržaja koji mogu pridonijeti kvaliteti realizacije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i/>
              </w:rPr>
              <w:t>Traženo označiti s X ili dopisati (za br. 12)</w:t>
            </w: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 xml:space="preserve">a) posljedica nesretnoga slučaja i bolesti na </w:t>
            </w:r>
          </w:p>
          <w:p w:rsidR="00C460A0" w:rsidRDefault="00924883">
            <w:pPr>
              <w:spacing w:after="0" w:line="240" w:lineRule="auto"/>
              <w:ind w:left="0" w:hanging="2"/>
            </w:pPr>
            <w:r>
              <w:t xml:space="preserve">putovanju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C460A0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 xml:space="preserve">b) zdravstvenog osiguranja za vrijeme puta i boravka u inozemstvu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c) otkaza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rPr>
                <w:b/>
              </w:rPr>
              <w:t>Dostava ponuda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C460A0">
            <w:pPr>
              <w:spacing w:after="0" w:line="240" w:lineRule="auto"/>
              <w:ind w:left="0" w:hanging="2"/>
            </w:pPr>
          </w:p>
        </w:tc>
      </w:tr>
      <w:tr w:rsidR="00C460A0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 xml:space="preserve">Rok dostave ponuda je: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(26.11.2019.)</w:t>
            </w:r>
          </w:p>
        </w:tc>
      </w:tr>
      <w:tr w:rsidR="00C460A0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29.11.2019.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A0" w:rsidRDefault="00924883">
            <w:pPr>
              <w:spacing w:after="0" w:line="240" w:lineRule="auto"/>
              <w:ind w:left="0" w:hanging="2"/>
            </w:pPr>
            <w:r>
              <w:t>u   19:30   sati</w:t>
            </w:r>
          </w:p>
        </w:tc>
      </w:tr>
    </w:tbl>
    <w:p w:rsidR="00C460A0" w:rsidRDefault="00C460A0">
      <w:pPr>
        <w:ind w:left="0" w:hanging="2"/>
      </w:pPr>
    </w:p>
    <w:p w:rsidR="00C460A0" w:rsidRDefault="00C460A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0A0" w:rsidRDefault="00924883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Prije potpisivanja ugovora za ponudu odabrani davatelj usluga dužan je dostaviti ili dati školi na uvid: </w:t>
      </w:r>
    </w:p>
    <w:p w:rsidR="00C460A0" w:rsidRDefault="00924883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 Dokaz o registraciji (preslika izvatka iz sudskog ili obrtnog registra) iz kojeg je razvidno da je davatelj usluga registriran za obavljanje dje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latnosti turističke agencije. </w:t>
      </w:r>
    </w:p>
    <w:p w:rsidR="00C460A0" w:rsidRDefault="00924883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govora o izletu. </w:t>
      </w:r>
    </w:p>
    <w:p w:rsidR="00C460A0" w:rsidRDefault="00924883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:rsidR="00C460A0" w:rsidRDefault="00924883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:rsidR="00C460A0" w:rsidRDefault="009248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460A0" w:rsidRDefault="009248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lastRenderedPageBreak/>
        <w:t>Napomena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C460A0" w:rsidRDefault="009248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Pristigle ponude trebaju sadržavati i u cijenu uk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ljučivati: </w:t>
      </w:r>
    </w:p>
    <w:p w:rsidR="00C460A0" w:rsidRDefault="00C460A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60A0" w:rsidRDefault="009248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prijevoz sudionika isključivo prijevoznim sredstvima koji udovoljavaju propisima </w:t>
      </w:r>
    </w:p>
    <w:p w:rsidR="00C460A0" w:rsidRDefault="009248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osiguranje odgovornosti i jamčevine </w:t>
      </w:r>
    </w:p>
    <w:p w:rsidR="00C460A0" w:rsidRDefault="009248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Ponude trebaju biti : </w:t>
      </w:r>
    </w:p>
    <w:p w:rsidR="00C460A0" w:rsidRDefault="00C460A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60A0" w:rsidRDefault="009248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u skladu s propisima vezanim uz turističku djelatnost ili sukladno posebnim propisima </w:t>
      </w:r>
    </w:p>
    <w:p w:rsidR="00C460A0" w:rsidRDefault="009248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razrađene po traženim točkama i s iskazanom ukupnom cijenom po učeniku. </w:t>
      </w:r>
    </w:p>
    <w:p w:rsidR="00C460A0" w:rsidRDefault="00924883">
      <w:pPr>
        <w:spacing w:after="175" w:line="240" w:lineRule="auto"/>
        <w:ind w:left="0" w:hanging="2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color w:val="000000"/>
          <w:sz w:val="20"/>
          <w:szCs w:val="20"/>
        </w:rPr>
        <w:t xml:space="preserve">. </w:t>
      </w:r>
    </w:p>
    <w:p w:rsidR="00C460A0" w:rsidRDefault="009248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Školska ustanova ne smije mijenjati sadržaj obrasc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poziva, već samo popunjavati prazne rubrike . </w:t>
      </w:r>
    </w:p>
    <w:p w:rsidR="00C460A0" w:rsidRDefault="00C460A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60A0" w:rsidRDefault="00924883">
      <w:pPr>
        <w:ind w:left="0" w:hanging="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lučaju da isti iziskuje povećanje troškova po učeniku, potencijalni davatelj ih je dužan obrazložiti.</w:t>
      </w:r>
    </w:p>
    <w:sectPr w:rsidR="00C460A0">
      <w:footerReference w:type="default" r:id="rId6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83" w:rsidRDefault="0092488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24883" w:rsidRDefault="0092488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A0" w:rsidRDefault="009248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8195E">
      <w:rPr>
        <w:color w:val="000000"/>
      </w:rPr>
      <w:fldChar w:fldCharType="separate"/>
    </w:r>
    <w:r w:rsidR="00E8195E">
      <w:rPr>
        <w:noProof/>
        <w:color w:val="000000"/>
      </w:rPr>
      <w:t>3</w:t>
    </w:r>
    <w:r>
      <w:rPr>
        <w:color w:val="000000"/>
      </w:rPr>
      <w:fldChar w:fldCharType="end"/>
    </w:r>
  </w:p>
  <w:p w:rsidR="00C460A0" w:rsidRDefault="00C460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83" w:rsidRDefault="0092488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24883" w:rsidRDefault="00924883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0"/>
    <w:rsid w:val="00924883"/>
    <w:rsid w:val="00C460A0"/>
    <w:rsid w:val="00E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32B3"/>
  <w15:docId w15:val="{65104EF7-6322-423B-9650-C12D533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Zadanifontodlomka1">
    <w:name w:val="Zadani font odlomka1"/>
    <w:rPr>
      <w:w w:val="100"/>
      <w:position w:val="-1"/>
      <w:effect w:val="none"/>
      <w:vertAlign w:val="baseline"/>
      <w:cs w:val="0"/>
      <w:em w:val="none"/>
    </w:rPr>
  </w:style>
  <w:style w:type="character" w:customStyle="1" w:styleId="ZaglavljeChar">
    <w:name w:val="Zaglavlje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PodnojeChar">
    <w:name w:val="Podnožje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 w:firstLine="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Mijač</dc:creator>
  <cp:lastModifiedBy>Windows User</cp:lastModifiedBy>
  <cp:revision>2</cp:revision>
  <dcterms:created xsi:type="dcterms:W3CDTF">2018-10-15T11:20:00Z</dcterms:created>
  <dcterms:modified xsi:type="dcterms:W3CDTF">2019-11-18T10:55:00Z</dcterms:modified>
</cp:coreProperties>
</file>